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9FE4" w14:textId="14B8EB00" w:rsidR="00175C6E" w:rsidRPr="00F65F98" w:rsidRDefault="006F23E8">
      <w:pPr>
        <w:rPr>
          <w:b/>
          <w:bCs/>
          <w:sz w:val="44"/>
          <w:szCs w:val="44"/>
        </w:rPr>
      </w:pPr>
      <w:r w:rsidRPr="006F23E8">
        <w:rPr>
          <w:b/>
          <w:bCs/>
          <w:sz w:val="44"/>
          <w:szCs w:val="44"/>
        </w:rPr>
        <w:t>GRITS</w:t>
      </w:r>
      <w:r w:rsidR="00525FF5">
        <w:rPr>
          <w:b/>
          <w:bCs/>
          <w:sz w:val="44"/>
          <w:szCs w:val="44"/>
        </w:rPr>
        <w:t xml:space="preserve"> AND CHEESE</w:t>
      </w:r>
      <w:r w:rsidRPr="006F23E8">
        <w:rPr>
          <w:b/>
          <w:bCs/>
          <w:sz w:val="44"/>
          <w:szCs w:val="44"/>
        </w:rPr>
        <w:t xml:space="preserve"> CASSEROLE</w:t>
      </w:r>
    </w:p>
    <w:p w14:paraId="7E9450F4" w14:textId="10D403A9" w:rsidR="00175C6E" w:rsidRDefault="00B30B88">
      <w:pPr>
        <w:rPr>
          <w:sz w:val="28"/>
          <w:szCs w:val="28"/>
        </w:rPr>
      </w:pPr>
      <w:r>
        <w:rPr>
          <w:rFonts w:eastAsia="Times New Roman"/>
          <w:noProof/>
        </w:rPr>
        <w:drawing>
          <wp:inline distT="0" distB="0" distL="0" distR="0" wp14:anchorId="328063CD" wp14:editId="6DA5E877">
            <wp:extent cx="3651740" cy="65278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125" cy="653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D298F" w14:textId="0CDBD9CC" w:rsidR="00175C6E" w:rsidRPr="00175C6E" w:rsidRDefault="00175C6E">
      <w:pPr>
        <w:rPr>
          <w:sz w:val="28"/>
          <w:szCs w:val="28"/>
        </w:rPr>
      </w:pPr>
      <w:r>
        <w:rPr>
          <w:sz w:val="28"/>
          <w:szCs w:val="28"/>
        </w:rPr>
        <w:t>Bon App</w:t>
      </w:r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>tit</w:t>
      </w:r>
    </w:p>
    <w:sectPr w:rsidR="00175C6E" w:rsidRPr="00175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E8"/>
    <w:rsid w:val="00175C6E"/>
    <w:rsid w:val="001B2B9E"/>
    <w:rsid w:val="003B4997"/>
    <w:rsid w:val="004A1A58"/>
    <w:rsid w:val="00525FF5"/>
    <w:rsid w:val="005D5E31"/>
    <w:rsid w:val="006D79D1"/>
    <w:rsid w:val="006F23E8"/>
    <w:rsid w:val="0081336B"/>
    <w:rsid w:val="00B30B88"/>
    <w:rsid w:val="00DC3FC8"/>
    <w:rsid w:val="00F6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33D9A"/>
  <w15:chartTrackingRefBased/>
  <w15:docId w15:val="{B02B839B-3F22-405E-8067-4FD5CB4E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180e7a6-176b-48be-8f76-82535c61a1f2@NAMP221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J Lepine</dc:creator>
  <cp:keywords/>
  <dc:description/>
  <cp:lastModifiedBy>Raymond J Lepine</cp:lastModifiedBy>
  <cp:revision>5</cp:revision>
  <dcterms:created xsi:type="dcterms:W3CDTF">2022-05-25T14:12:00Z</dcterms:created>
  <dcterms:modified xsi:type="dcterms:W3CDTF">2022-06-07T13:44:00Z</dcterms:modified>
</cp:coreProperties>
</file>